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BA9" w14:textId="65CEA4DA" w:rsidR="0053558D" w:rsidRPr="002318F1" w:rsidRDefault="0053558D" w:rsidP="005355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b/>
          <w:bCs/>
          <w:sz w:val="36"/>
          <w:szCs w:val="36"/>
        </w:rPr>
        <w:t>Уважаемые владельцы и пользователи машиномест паркинга ГСК «</w:t>
      </w:r>
      <w:r w:rsidR="00DA2366">
        <w:rPr>
          <w:rFonts w:ascii="Times New Roman" w:hAnsi="Times New Roman" w:cs="Times New Roman"/>
          <w:b/>
          <w:bCs/>
          <w:sz w:val="36"/>
          <w:szCs w:val="36"/>
        </w:rPr>
        <w:t>Девяткино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>»!</w:t>
      </w:r>
    </w:p>
    <w:p w14:paraId="6470D7F6" w14:textId="1ABD237F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Согласно Уставу кооператива, каждый член кооператива должен сообщать Правлению об изменении места своего жительства, номера телефона, а также о транспортном средстве, которое располагается на машиноместе.</w:t>
      </w:r>
    </w:p>
    <w:p w14:paraId="63D05EE1" w14:textId="1704A750" w:rsidR="0053558D" w:rsidRPr="002318F1" w:rsidRDefault="0053558D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>Ваши актуальные контактные данные очень важны для своевременного информирования Вас о предстоящих работах, изменениях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 платежей и аварийных ситуациях.</w:t>
      </w:r>
    </w:p>
    <w:p w14:paraId="35A9A338" w14:textId="6A55EEEF" w:rsidR="00867470" w:rsidRPr="002318F1" w:rsidRDefault="00DA2366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CA3793" wp14:editId="6AE2A1D8">
            <wp:simplePos x="0" y="0"/>
            <wp:positionH relativeFrom="column">
              <wp:posOffset>1868017</wp:posOffset>
            </wp:positionH>
            <wp:positionV relativeFrom="paragraph">
              <wp:posOffset>1056399</wp:posOffset>
            </wp:positionV>
            <wp:extent cx="2349062" cy="2349062"/>
            <wp:effectExtent l="0" t="0" r="0" b="0"/>
            <wp:wrapNone/>
            <wp:docPr id="20689706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04" cy="235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Просим вас </w:t>
      </w:r>
      <w:r w:rsidR="00867470" w:rsidRPr="002318F1">
        <w:rPr>
          <w:rFonts w:ascii="Times New Roman" w:hAnsi="Times New Roman" w:cs="Times New Roman"/>
          <w:b/>
          <w:bCs/>
          <w:sz w:val="36"/>
          <w:szCs w:val="36"/>
        </w:rPr>
        <w:t>в срок до 30.06.2023 г. предоставить актуальные данные и информацию по автомобилю</w:t>
      </w:r>
      <w:r w:rsidR="00867470" w:rsidRPr="002318F1">
        <w:rPr>
          <w:rFonts w:ascii="Times New Roman" w:hAnsi="Times New Roman" w:cs="Times New Roman"/>
          <w:sz w:val="36"/>
          <w:szCs w:val="36"/>
        </w:rPr>
        <w:t xml:space="preserve">, заполнив опрос (отсканируйте </w:t>
      </w:r>
      <w:r w:rsidR="00867470"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867470" w:rsidRPr="002318F1">
        <w:rPr>
          <w:rFonts w:ascii="Times New Roman" w:hAnsi="Times New Roman" w:cs="Times New Roman"/>
          <w:sz w:val="36"/>
          <w:szCs w:val="36"/>
        </w:rPr>
        <w:t>-код камерой своего смартфона).</w:t>
      </w:r>
    </w:p>
    <w:p w14:paraId="704FADD8" w14:textId="46B8AE0F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4AA13606" w14:textId="1197B948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5EBBF17B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0F0100F2" w14:textId="43077CCB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759A88ED" w14:textId="5F76B60F" w:rsidR="00867470" w:rsidRPr="002318F1" w:rsidRDefault="00867470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221FB192" w14:textId="77777777" w:rsidR="002318F1" w:rsidRPr="002318F1" w:rsidRDefault="002318F1" w:rsidP="0053558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14:paraId="36A783ED" w14:textId="33779185" w:rsidR="00E51748" w:rsidRPr="002318F1" w:rsidRDefault="00867470" w:rsidP="002318F1">
      <w:pPr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318F1">
        <w:rPr>
          <w:rFonts w:ascii="Times New Roman" w:hAnsi="Times New Roman" w:cs="Times New Roman"/>
          <w:sz w:val="36"/>
          <w:szCs w:val="36"/>
        </w:rPr>
        <w:t xml:space="preserve">Если с </w:t>
      </w:r>
      <w:r w:rsidRPr="002318F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2318F1">
        <w:rPr>
          <w:rFonts w:ascii="Times New Roman" w:hAnsi="Times New Roman" w:cs="Times New Roman"/>
          <w:sz w:val="36"/>
          <w:szCs w:val="36"/>
        </w:rPr>
        <w:t>-кодом возникли проблемы</w:t>
      </w:r>
      <w:r w:rsidR="00060C64" w:rsidRPr="002318F1">
        <w:rPr>
          <w:rFonts w:ascii="Times New Roman" w:hAnsi="Times New Roman" w:cs="Times New Roman"/>
          <w:sz w:val="36"/>
          <w:szCs w:val="36"/>
        </w:rPr>
        <w:t>,</w:t>
      </w:r>
      <w:r w:rsidRPr="002318F1">
        <w:rPr>
          <w:rFonts w:ascii="Times New Roman" w:hAnsi="Times New Roman" w:cs="Times New Roman"/>
          <w:sz w:val="36"/>
          <w:szCs w:val="36"/>
        </w:rPr>
        <w:t xml:space="preserve"> </w:t>
      </w:r>
      <w:r w:rsidRPr="002318F1">
        <w:rPr>
          <w:rFonts w:ascii="Times New Roman" w:hAnsi="Times New Roman" w:cs="Times New Roman"/>
          <w:b/>
          <w:bCs/>
          <w:sz w:val="36"/>
          <w:szCs w:val="36"/>
        </w:rPr>
        <w:t xml:space="preserve">вы также можете предоставить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информацию</w:t>
      </w:r>
      <w:r w:rsidR="00060C64" w:rsidRPr="002318F1">
        <w:rPr>
          <w:rFonts w:ascii="Times New Roman" w:hAnsi="Times New Roman" w:cs="Times New Roman"/>
          <w:sz w:val="36"/>
          <w:szCs w:val="36"/>
        </w:rPr>
        <w:t xml:space="preserve"> (ФИО собственника, арендатора или иного пользователя машиноместа, контактный телефон, адрес места жительства и регистрации, а также электронную почту для уведомлений, сведения о всех транспортных средствах (марка, модель, гос. номер) 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на почту gsk.upravlyayushchiy@mail.ru. В этом случае в теме письма необходимо указать наименование кооператива (ГСК «</w:t>
      </w:r>
      <w:r w:rsidR="00DA2366">
        <w:rPr>
          <w:rFonts w:ascii="Times New Roman" w:hAnsi="Times New Roman" w:cs="Times New Roman"/>
          <w:b/>
          <w:bCs/>
          <w:sz w:val="36"/>
          <w:szCs w:val="36"/>
        </w:rPr>
        <w:t>Девяткино</w:t>
      </w:r>
      <w:r w:rsidR="00060C64" w:rsidRPr="002318F1">
        <w:rPr>
          <w:rFonts w:ascii="Times New Roman" w:hAnsi="Times New Roman" w:cs="Times New Roman"/>
          <w:b/>
          <w:bCs/>
          <w:sz w:val="36"/>
          <w:szCs w:val="36"/>
        </w:rPr>
        <w:t>») и номер машиноместа.</w:t>
      </w:r>
    </w:p>
    <w:sectPr w:rsidR="00E51748" w:rsidRPr="0023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8D"/>
    <w:rsid w:val="00060C64"/>
    <w:rsid w:val="00143F63"/>
    <w:rsid w:val="002318F1"/>
    <w:rsid w:val="0053558D"/>
    <w:rsid w:val="00580747"/>
    <w:rsid w:val="00607318"/>
    <w:rsid w:val="0075416F"/>
    <w:rsid w:val="00867470"/>
    <w:rsid w:val="00AB4705"/>
    <w:rsid w:val="00DA2366"/>
    <w:rsid w:val="00E36386"/>
    <w:rsid w:val="00E51748"/>
    <w:rsid w:val="00F2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7B44"/>
  <w15:chartTrackingRefBased/>
  <w15:docId w15:val="{1EAE7C60-732A-4BA6-84FF-E016DC4F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C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Системный</dc:creator>
  <cp:keywords/>
  <dc:description/>
  <cp:lastModifiedBy>Администратор Системный</cp:lastModifiedBy>
  <cp:revision>8</cp:revision>
  <dcterms:created xsi:type="dcterms:W3CDTF">2023-06-01T16:24:00Z</dcterms:created>
  <dcterms:modified xsi:type="dcterms:W3CDTF">2023-06-01T16:50:00Z</dcterms:modified>
</cp:coreProperties>
</file>